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МБУ ДО «Центр дополнительного образования»</w:t>
      </w:r>
    </w:p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(Методический отдел)</w:t>
      </w:r>
    </w:p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26DFE" w:rsidRDefault="00426DFE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35D7" w:rsidRPr="005D5FDC" w:rsidRDefault="002D35D7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71DB0">
        <w:rPr>
          <w:rFonts w:ascii="Times New Roman" w:eastAsia="Calibri" w:hAnsi="Times New Roman" w:cs="Times New Roman"/>
          <w:b/>
        </w:rPr>
        <w:t xml:space="preserve">План </w:t>
      </w:r>
      <w:r w:rsidR="00071DB0">
        <w:rPr>
          <w:rFonts w:ascii="Times New Roman" w:eastAsia="Times New Roman" w:hAnsi="Times New Roman" w:cs="Times New Roman"/>
          <w:b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совещания со </w:t>
      </w:r>
      <w:r w:rsidRPr="00960272">
        <w:rPr>
          <w:rFonts w:ascii="Times New Roman" w:eastAsia="Times New Roman" w:hAnsi="Times New Roman" w:cs="Times New Roman"/>
          <w:b/>
          <w:lang w:eastAsia="ar-SA"/>
        </w:rPr>
        <w:t>старшими воспитателями ДОО</w:t>
      </w:r>
    </w:p>
    <w:p w:rsidR="003A2643" w:rsidRDefault="002D35D7" w:rsidP="00426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426DFE" w:rsidRDefault="00426DFE" w:rsidP="00426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26DFE" w:rsidRDefault="00426DFE" w:rsidP="00426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26DFE" w:rsidRPr="00426DFE" w:rsidRDefault="00426DFE" w:rsidP="00426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3022E" w:rsidRPr="002E2F77" w:rsidRDefault="0083022E" w:rsidP="00DE0400">
      <w:pPr>
        <w:rPr>
          <w:rFonts w:ascii="Times New Roman" w:eastAsia="Calibri" w:hAnsi="Times New Roman" w:cs="Times New Roman"/>
          <w:sz w:val="24"/>
          <w:szCs w:val="24"/>
        </w:rPr>
      </w:pPr>
      <w:r w:rsidRPr="00C85B07">
        <w:rPr>
          <w:rFonts w:ascii="Times New Roman" w:eastAsia="Calibri" w:hAnsi="Times New Roman" w:cs="Times New Roman"/>
          <w:b/>
          <w:sz w:val="24"/>
          <w:szCs w:val="24"/>
        </w:rPr>
        <w:t>Тема совещания</w:t>
      </w:r>
      <w:r w:rsidR="00C85B07" w:rsidRPr="00C85B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8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6DFE" w:rsidRPr="002E2F77">
        <w:rPr>
          <w:rFonts w:ascii="Times New Roman" w:eastAsia="Calibri" w:hAnsi="Times New Roman" w:cs="Times New Roman"/>
          <w:sz w:val="24"/>
          <w:szCs w:val="24"/>
        </w:rPr>
        <w:t>«</w:t>
      </w:r>
      <w:r w:rsidR="00B45B84">
        <w:rPr>
          <w:rFonts w:ascii="Times New Roman" w:eastAsia="Calibri" w:hAnsi="Times New Roman" w:cs="Times New Roman"/>
          <w:sz w:val="24"/>
          <w:szCs w:val="24"/>
        </w:rPr>
        <w:t>Развитие качества дошкольного образования с использованием Инструментария мониторинга качества дошкольного образования</w:t>
      </w:r>
      <w:r w:rsidR="002E2F77" w:rsidRPr="002E2F7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D35D7" w:rsidRPr="00BD577D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BD577D">
        <w:rPr>
          <w:rFonts w:ascii="Times New Roman" w:eastAsia="Calibri" w:hAnsi="Times New Roman" w:cs="Times New Roman"/>
          <w:sz w:val="24"/>
          <w:szCs w:val="24"/>
        </w:rPr>
        <w:t>:</w:t>
      </w:r>
      <w:r w:rsidR="00EC2AE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531110">
        <w:rPr>
          <w:rFonts w:ascii="Times New Roman" w:eastAsia="Calibri" w:hAnsi="Times New Roman" w:cs="Times New Roman"/>
          <w:sz w:val="24"/>
          <w:szCs w:val="24"/>
        </w:rPr>
        <w:t>2</w:t>
      </w:r>
      <w:r w:rsidR="00032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11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032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A06">
        <w:rPr>
          <w:rFonts w:ascii="Times New Roman" w:eastAsia="Calibri" w:hAnsi="Times New Roman" w:cs="Times New Roman"/>
          <w:sz w:val="24"/>
          <w:szCs w:val="24"/>
        </w:rPr>
        <w:t>2021 года</w:t>
      </w:r>
      <w:r w:rsidR="002E2F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5D7" w:rsidRPr="00BD577D" w:rsidRDefault="002D35D7">
      <w:pPr>
        <w:rPr>
          <w:rFonts w:ascii="Times New Roman" w:eastAsia="Calibri" w:hAnsi="Times New Roman" w:cs="Times New Roman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BD577D">
        <w:rPr>
          <w:rFonts w:ascii="Times New Roman" w:eastAsia="Calibri" w:hAnsi="Times New Roman" w:cs="Times New Roman"/>
        </w:rPr>
        <w:t xml:space="preserve"> 1</w:t>
      </w:r>
      <w:r w:rsidR="00B45B84">
        <w:rPr>
          <w:rFonts w:ascii="Times New Roman" w:eastAsia="Calibri" w:hAnsi="Times New Roman" w:cs="Times New Roman"/>
        </w:rPr>
        <w:t>3</w:t>
      </w:r>
      <w:r w:rsidR="00EC2AE8">
        <w:rPr>
          <w:rFonts w:ascii="Times New Roman" w:eastAsia="Calibri" w:hAnsi="Times New Roman" w:cs="Times New Roman"/>
        </w:rPr>
        <w:t>.</w:t>
      </w:r>
      <w:r w:rsidRPr="00BD577D">
        <w:rPr>
          <w:rFonts w:ascii="Times New Roman" w:eastAsia="Calibri" w:hAnsi="Times New Roman" w:cs="Times New Roman"/>
        </w:rPr>
        <w:t>00</w:t>
      </w:r>
    </w:p>
    <w:p w:rsidR="00531110" w:rsidRDefault="00C85B07" w:rsidP="00531110">
      <w:r>
        <w:rPr>
          <w:rFonts w:ascii="Times New Roman" w:eastAsia="Calibri" w:hAnsi="Times New Roman" w:cs="Times New Roman"/>
          <w:b/>
          <w:sz w:val="24"/>
          <w:szCs w:val="24"/>
        </w:rPr>
        <w:t>Формат</w:t>
      </w:r>
      <w:r w:rsidR="002D35D7" w:rsidRPr="0010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102997">
        <w:rPr>
          <w:rFonts w:ascii="Times New Roman" w:eastAsia="Calibri" w:hAnsi="Times New Roman" w:cs="Times New Roman"/>
          <w:b/>
          <w:sz w:val="24"/>
          <w:szCs w:val="24"/>
        </w:rPr>
        <w:t>проведения:</w:t>
      </w:r>
      <w:r w:rsidR="008302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AE8">
        <w:rPr>
          <w:rFonts w:ascii="Times New Roman" w:eastAsia="Calibri" w:hAnsi="Times New Roman" w:cs="Times New Roman"/>
          <w:sz w:val="24"/>
          <w:szCs w:val="24"/>
        </w:rPr>
        <w:t>дистанционно, в режиме ВКС, ссылка на подключение:</w:t>
      </w:r>
      <w:r w:rsidR="00531110" w:rsidRPr="00531110">
        <w:t xml:space="preserve"> </w:t>
      </w:r>
    </w:p>
    <w:p w:rsidR="00A56C2F" w:rsidRPr="00B45B84" w:rsidRDefault="00805101">
      <w:hyperlink r:id="rId5" w:history="1">
        <w:r w:rsidR="00531110" w:rsidRPr="00E05450">
          <w:rPr>
            <w:rStyle w:val="a5"/>
          </w:rPr>
          <w:t>https://us02web.zoom.us/j/86257649604?pwd=Q2NqUjd2Wm1GVk9EZXMzTWpZNUNwdz09</w:t>
        </w:r>
      </w:hyperlink>
    </w:p>
    <w:p w:rsidR="00102997" w:rsidRPr="00BD577D" w:rsidRDefault="00102997">
      <w:pPr>
        <w:rPr>
          <w:rFonts w:ascii="Times New Roman" w:eastAsia="Calibri" w:hAnsi="Times New Roman" w:cs="Times New Roman"/>
          <w:sz w:val="24"/>
          <w:szCs w:val="24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Участники совещания: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AE8">
        <w:rPr>
          <w:rFonts w:ascii="Times New Roman" w:eastAsia="Calibri" w:hAnsi="Times New Roman" w:cs="Times New Roman"/>
          <w:sz w:val="24"/>
          <w:szCs w:val="24"/>
        </w:rPr>
        <w:t>старшие воспитатели ДОО города Смоленска</w:t>
      </w:r>
      <w:r w:rsidR="00032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997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Организатор: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22769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071DB0" w:rsidRPr="00BD577D">
        <w:rPr>
          <w:rFonts w:ascii="Times New Roman" w:eastAsia="Calibri" w:hAnsi="Times New Roman" w:cs="Times New Roman"/>
          <w:sz w:val="24"/>
          <w:szCs w:val="24"/>
        </w:rPr>
        <w:t>отдел МБОУ ДО ЦДО</w:t>
      </w:r>
      <w:r w:rsidR="00F2276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638"/>
        <w:gridCol w:w="4280"/>
        <w:gridCol w:w="4558"/>
      </w:tblGrid>
      <w:tr w:rsidR="00102997" w:rsidRPr="00102997" w:rsidTr="002E2F77">
        <w:trPr>
          <w:trHeight w:val="548"/>
        </w:trPr>
        <w:tc>
          <w:tcPr>
            <w:tcW w:w="638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0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558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52711" w:rsidRPr="00102997" w:rsidTr="002E2F77">
        <w:trPr>
          <w:trHeight w:val="563"/>
        </w:trPr>
        <w:tc>
          <w:tcPr>
            <w:tcW w:w="638" w:type="dxa"/>
          </w:tcPr>
          <w:p w:rsidR="00752711" w:rsidRPr="00102997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:rsidR="00752711" w:rsidRPr="00B45B84" w:rsidRDefault="00531110" w:rsidP="003C0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мониторинга</w:t>
            </w:r>
            <w:r w:rsidR="00F5705A" w:rsidRPr="00B4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B45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качества дошкольного образования в Смоленской области в 2020 году</w:t>
            </w:r>
          </w:p>
        </w:tc>
        <w:tc>
          <w:tcPr>
            <w:tcW w:w="4558" w:type="dxa"/>
          </w:tcPr>
          <w:p w:rsidR="003C0FBD" w:rsidRPr="00856904" w:rsidRDefault="00032B6D" w:rsidP="00EC2A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Фролова О.В.,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методического отдела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«ЦДО»</w:t>
            </w:r>
            <w:r w:rsidR="00F5705A">
              <w:rPr>
                <w:rFonts w:ascii="Times New Roman" w:eastAsia="Calibri" w:hAnsi="Times New Roman" w:cs="Times New Roman"/>
                <w:sz w:val="24"/>
                <w:szCs w:val="24"/>
              </w:rPr>
              <w:t>, эксперт МКДО-2021, муниципальный координатор МКДО-2021</w:t>
            </w:r>
          </w:p>
        </w:tc>
      </w:tr>
      <w:tr w:rsidR="004222C2" w:rsidRPr="00102997" w:rsidTr="002E2F77">
        <w:trPr>
          <w:trHeight w:val="548"/>
        </w:trPr>
        <w:tc>
          <w:tcPr>
            <w:tcW w:w="638" w:type="dxa"/>
          </w:tcPr>
          <w:p w:rsidR="004222C2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:rsidR="004222C2" w:rsidRDefault="00F5705A" w:rsidP="00B45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экспертной оценки качества дошкольного образования</w:t>
            </w:r>
          </w:p>
        </w:tc>
        <w:tc>
          <w:tcPr>
            <w:tcW w:w="4558" w:type="dxa"/>
          </w:tcPr>
          <w:p w:rsidR="004222C2" w:rsidRPr="004222C2" w:rsidRDefault="00295B4D" w:rsidP="00F5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Подрядчикова</w:t>
            </w:r>
            <w:proofErr w:type="spellEnd"/>
            <w:r w:rsidR="009E6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E6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.В., </w:t>
            </w:r>
            <w:r w:rsidRPr="003A2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МБДОУ «Детский сад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11»</w:t>
            </w:r>
            <w:r w:rsidR="00C7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705A">
              <w:rPr>
                <w:rFonts w:ascii="Times New Roman" w:eastAsia="Calibri" w:hAnsi="Times New Roman" w:cs="Times New Roman"/>
                <w:sz w:val="24"/>
                <w:szCs w:val="24"/>
              </w:rPr>
              <w:t>эксперт МКДО-2020, 2021</w:t>
            </w:r>
          </w:p>
        </w:tc>
      </w:tr>
      <w:tr w:rsidR="003A2643" w:rsidRPr="00102997" w:rsidTr="004925D3">
        <w:trPr>
          <w:trHeight w:val="768"/>
        </w:trPr>
        <w:tc>
          <w:tcPr>
            <w:tcW w:w="638" w:type="dxa"/>
          </w:tcPr>
          <w:p w:rsidR="003A2643" w:rsidRPr="00C75B86" w:rsidRDefault="005449A5" w:rsidP="003A26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A2643" w:rsidRPr="00C75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3A2643" w:rsidRPr="00C75B86" w:rsidRDefault="00C75B86" w:rsidP="00152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="00B45B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внутренней экспертизы МКДО-2021</w:t>
            </w:r>
          </w:p>
        </w:tc>
        <w:tc>
          <w:tcPr>
            <w:tcW w:w="4558" w:type="dxa"/>
          </w:tcPr>
          <w:p w:rsidR="003A2643" w:rsidRDefault="00F5705A" w:rsidP="00F57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Н.А</w:t>
            </w:r>
            <w:r w:rsidR="00EC2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F4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3A2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A2643" w:rsidRPr="003A2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МБДОУ «Детский сад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EF4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Настенька», эксперт МКДО-2020, координатор ДОО МКДО-2021</w:t>
            </w:r>
          </w:p>
        </w:tc>
      </w:tr>
    </w:tbl>
    <w:p w:rsidR="00BD577D" w:rsidRPr="005F5B35" w:rsidRDefault="00BD57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5808" w:rsidRDefault="00305808"/>
    <w:p w:rsidR="004925D3" w:rsidRDefault="004925D3"/>
    <w:p w:rsidR="004925D3" w:rsidRDefault="004925D3"/>
    <w:p w:rsidR="005D24C8" w:rsidRDefault="005D24C8"/>
    <w:p w:rsidR="005D24C8" w:rsidRDefault="005D24C8"/>
    <w:p w:rsidR="005D24C8" w:rsidRDefault="005D24C8">
      <w:pPr>
        <w:rPr>
          <w:rFonts w:ascii="Times New Roman" w:hAnsi="Times New Roman" w:cs="Times New Roman"/>
          <w:sz w:val="24"/>
          <w:szCs w:val="24"/>
        </w:rPr>
      </w:pPr>
      <w:r w:rsidRPr="005D24C8">
        <w:rPr>
          <w:rFonts w:ascii="Times New Roman" w:hAnsi="Times New Roman" w:cs="Times New Roman"/>
          <w:sz w:val="24"/>
          <w:szCs w:val="24"/>
        </w:rPr>
        <w:t xml:space="preserve">Методист методического отдела МБОУ ДО </w:t>
      </w:r>
      <w:r w:rsidR="009B2E97">
        <w:rPr>
          <w:rFonts w:ascii="Times New Roman" w:hAnsi="Times New Roman" w:cs="Times New Roman"/>
          <w:sz w:val="24"/>
          <w:szCs w:val="24"/>
        </w:rPr>
        <w:t>«</w:t>
      </w:r>
      <w:r w:rsidR="003A2643" w:rsidRPr="005D24C8">
        <w:rPr>
          <w:rFonts w:ascii="Times New Roman" w:hAnsi="Times New Roman" w:cs="Times New Roman"/>
          <w:sz w:val="24"/>
          <w:szCs w:val="24"/>
        </w:rPr>
        <w:t>ЦДО</w:t>
      </w:r>
      <w:r w:rsidR="003A2643">
        <w:rPr>
          <w:rFonts w:ascii="Times New Roman" w:hAnsi="Times New Roman" w:cs="Times New Roman"/>
          <w:sz w:val="24"/>
          <w:szCs w:val="24"/>
        </w:rPr>
        <w:t xml:space="preserve">» </w:t>
      </w:r>
      <w:r w:rsidR="003A2643" w:rsidRPr="005D24C8">
        <w:rPr>
          <w:rFonts w:ascii="Times New Roman" w:hAnsi="Times New Roman" w:cs="Times New Roman"/>
          <w:sz w:val="24"/>
          <w:szCs w:val="24"/>
        </w:rPr>
        <w:t>_</w:t>
      </w:r>
      <w:r w:rsidRPr="005D24C8">
        <w:rPr>
          <w:rFonts w:ascii="Times New Roman" w:hAnsi="Times New Roman" w:cs="Times New Roman"/>
          <w:sz w:val="24"/>
          <w:szCs w:val="24"/>
        </w:rPr>
        <w:t>_______________О.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Фролова</w:t>
      </w:r>
    </w:p>
    <w:sectPr w:rsidR="005D24C8" w:rsidSect="00E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F5C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804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5"/>
    <w:multiLevelType w:val="hybridMultilevel"/>
    <w:tmpl w:val="8F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4C1"/>
    <w:multiLevelType w:val="multilevel"/>
    <w:tmpl w:val="5BD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15E4"/>
    <w:multiLevelType w:val="multilevel"/>
    <w:tmpl w:val="DE8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7"/>
    <w:rsid w:val="00032B6D"/>
    <w:rsid w:val="000466CC"/>
    <w:rsid w:val="00071DB0"/>
    <w:rsid w:val="00077D11"/>
    <w:rsid w:val="00102997"/>
    <w:rsid w:val="00152CB8"/>
    <w:rsid w:val="0018300C"/>
    <w:rsid w:val="001A70C4"/>
    <w:rsid w:val="001F6165"/>
    <w:rsid w:val="00295B4D"/>
    <w:rsid w:val="002D35D7"/>
    <w:rsid w:val="002E2F77"/>
    <w:rsid w:val="00305808"/>
    <w:rsid w:val="003A2643"/>
    <w:rsid w:val="003A3621"/>
    <w:rsid w:val="003B4C2A"/>
    <w:rsid w:val="003C0FBD"/>
    <w:rsid w:val="003C66AE"/>
    <w:rsid w:val="003D6676"/>
    <w:rsid w:val="004222C2"/>
    <w:rsid w:val="00426DFE"/>
    <w:rsid w:val="00461A06"/>
    <w:rsid w:val="004925D3"/>
    <w:rsid w:val="00531110"/>
    <w:rsid w:val="005449A5"/>
    <w:rsid w:val="005D24C8"/>
    <w:rsid w:val="005F5B35"/>
    <w:rsid w:val="00697E77"/>
    <w:rsid w:val="00700121"/>
    <w:rsid w:val="00752711"/>
    <w:rsid w:val="007A5099"/>
    <w:rsid w:val="007F4264"/>
    <w:rsid w:val="00805101"/>
    <w:rsid w:val="008060DD"/>
    <w:rsid w:val="0083022E"/>
    <w:rsid w:val="008311EC"/>
    <w:rsid w:val="00856904"/>
    <w:rsid w:val="009B2E97"/>
    <w:rsid w:val="009E695E"/>
    <w:rsid w:val="00A248C1"/>
    <w:rsid w:val="00A56C2F"/>
    <w:rsid w:val="00A97887"/>
    <w:rsid w:val="00B45B84"/>
    <w:rsid w:val="00B5211D"/>
    <w:rsid w:val="00BD577D"/>
    <w:rsid w:val="00C75B86"/>
    <w:rsid w:val="00C85B07"/>
    <w:rsid w:val="00CF3CA4"/>
    <w:rsid w:val="00D472FB"/>
    <w:rsid w:val="00DD605E"/>
    <w:rsid w:val="00DE0400"/>
    <w:rsid w:val="00E00023"/>
    <w:rsid w:val="00E85622"/>
    <w:rsid w:val="00E9091A"/>
    <w:rsid w:val="00EA2627"/>
    <w:rsid w:val="00EA49C6"/>
    <w:rsid w:val="00EC2AE8"/>
    <w:rsid w:val="00EF4EC9"/>
    <w:rsid w:val="00F22769"/>
    <w:rsid w:val="00F5705A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6927-6464-40C0-83BE-377FE4C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7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0F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1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257649604?pwd=Q2NqUjd2Wm1GVk9EZXMzTWpZNUN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OlgaF</cp:lastModifiedBy>
  <cp:revision>2</cp:revision>
  <dcterms:created xsi:type="dcterms:W3CDTF">2021-11-22T05:59:00Z</dcterms:created>
  <dcterms:modified xsi:type="dcterms:W3CDTF">2021-11-22T05:59:00Z</dcterms:modified>
</cp:coreProperties>
</file>